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E2" w:rsidRDefault="00EA1F4C" w:rsidP="004E47E4">
      <w:r>
        <w:t>Role: Head teacher</w:t>
      </w:r>
    </w:p>
    <w:p w:rsidR="00EA1F4C" w:rsidRDefault="00EA1F4C" w:rsidP="004E47E4">
      <w:r>
        <w:t>Contract Type: Full Time, Permanent</w:t>
      </w:r>
    </w:p>
    <w:p w:rsidR="00EA1F4C" w:rsidRDefault="004A4257" w:rsidP="004E47E4">
      <w:r>
        <w:t>Salary: Group 1 (L10</w:t>
      </w:r>
      <w:r w:rsidR="00EA1F4C">
        <w:t xml:space="preserve"> – L16) depending on experience</w:t>
      </w:r>
    </w:p>
    <w:p w:rsidR="00EA1F4C" w:rsidRDefault="00EA1F4C" w:rsidP="004E47E4">
      <w:r>
        <w:t>School Type: Primary</w:t>
      </w:r>
    </w:p>
    <w:p w:rsidR="00EA1F4C" w:rsidRDefault="00EA1F4C" w:rsidP="004E47E4">
      <w:r>
        <w:t>School Size: 118</w:t>
      </w:r>
    </w:p>
    <w:p w:rsidR="00EA1F4C" w:rsidRDefault="00EA1F4C" w:rsidP="004E47E4">
      <w:r>
        <w:t>School Age Range: 4 – 11yrs</w:t>
      </w:r>
    </w:p>
    <w:p w:rsidR="00EA1F4C" w:rsidRDefault="00EA1F4C" w:rsidP="004E47E4">
      <w:r>
        <w:t>Pupil Gender: Mixed</w:t>
      </w:r>
    </w:p>
    <w:p w:rsidR="00EA1F4C" w:rsidRDefault="00EA1F4C" w:rsidP="004E47E4">
      <w:r>
        <w:t>Address: Benwick primary School, High Street, Benwick. PE15 0XA</w:t>
      </w:r>
    </w:p>
    <w:p w:rsidR="00EA1F4C" w:rsidRDefault="00EA1F4C" w:rsidP="004E47E4">
      <w:r>
        <w:t>URN: 110627</w:t>
      </w:r>
    </w:p>
    <w:p w:rsidR="00EA1F4C" w:rsidRDefault="00EA1F4C" w:rsidP="004E47E4"/>
    <w:p w:rsidR="00EA1F4C" w:rsidRDefault="00EA1F4C" w:rsidP="004E47E4">
      <w:r>
        <w:t>Date required: January 2020</w:t>
      </w:r>
    </w:p>
    <w:p w:rsidR="00EA1F4C" w:rsidRDefault="00EA1F4C" w:rsidP="004E47E4"/>
    <w:p w:rsidR="00EA1F4C" w:rsidRDefault="00EA1F4C" w:rsidP="004E47E4">
      <w:r>
        <w:t>Benwick Primary School currently has 118 pupils on roll between the ages of 4 and 11 years old. The school serves the village of Benwick and outlying areas.</w:t>
      </w:r>
    </w:p>
    <w:p w:rsidR="00EA1F4C" w:rsidRDefault="00EA1F4C" w:rsidP="004E47E4">
      <w:r>
        <w:t>The Governing Body is seeking to appoint a Head teacher</w:t>
      </w:r>
      <w:r w:rsidR="008523AC">
        <w:t xml:space="preserve"> with previous leadership and management skills who has the determination and ambition to drive our school forward and make rapid improvements to secure a ‘Good’ or ‘Outstanding’ rating at our next OFSTED inspection. The ability to communicate and build strong and positive relationships with our children, staff, parents, carers and the wider community is a must.</w:t>
      </w:r>
    </w:p>
    <w:p w:rsidR="008523AC" w:rsidRDefault="008523AC" w:rsidP="004E47E4">
      <w:r>
        <w:t>At Benwick primary we need someone who:-</w:t>
      </w:r>
    </w:p>
    <w:p w:rsidR="008523AC" w:rsidRDefault="008523AC" w:rsidP="0061692C">
      <w:pPr>
        <w:pStyle w:val="ListParagraph"/>
        <w:numPr>
          <w:ilvl w:val="0"/>
          <w:numId w:val="1"/>
        </w:numPr>
      </w:pPr>
      <w:r>
        <w:t>Is highly motivated, organised and have strong interpersonal and management skills.</w:t>
      </w:r>
    </w:p>
    <w:p w:rsidR="008523AC" w:rsidRDefault="008523AC" w:rsidP="0061692C">
      <w:pPr>
        <w:pStyle w:val="ListParagraph"/>
        <w:numPr>
          <w:ilvl w:val="0"/>
          <w:numId w:val="1"/>
        </w:numPr>
      </w:pPr>
      <w:r>
        <w:t>Is passionate about the learning and outcomes of our children and will work tirelessly to ensure they receive the best possible education.</w:t>
      </w:r>
    </w:p>
    <w:p w:rsidR="008523AC" w:rsidRDefault="008523AC" w:rsidP="0061692C">
      <w:pPr>
        <w:pStyle w:val="ListParagraph"/>
        <w:numPr>
          <w:ilvl w:val="0"/>
          <w:numId w:val="1"/>
        </w:numPr>
      </w:pPr>
      <w:r>
        <w:t>Has the ability to identify successful good practices but the tenacity to implement new ideas to drive the school forward.</w:t>
      </w:r>
    </w:p>
    <w:p w:rsidR="008523AC" w:rsidRDefault="004A4257" w:rsidP="0061692C">
      <w:pPr>
        <w:pStyle w:val="ListParagraph"/>
        <w:numPr>
          <w:ilvl w:val="0"/>
          <w:numId w:val="1"/>
        </w:numPr>
      </w:pPr>
      <w:r>
        <w:t>The willingness to understand what the team has to offer to get the best from them.</w:t>
      </w:r>
    </w:p>
    <w:p w:rsidR="004A4257" w:rsidRDefault="004A4257" w:rsidP="004E47E4">
      <w:r>
        <w:t xml:space="preserve">We would encourage you to visit our website at </w:t>
      </w:r>
      <w:hyperlink r:id="rId5" w:history="1">
        <w:r w:rsidRPr="00B83036">
          <w:rPr>
            <w:rStyle w:val="Hyperlink"/>
          </w:rPr>
          <w:t>www.benwick.cambs.sch.uk</w:t>
        </w:r>
      </w:hyperlink>
      <w:r>
        <w:t xml:space="preserve"> and read the application pack to learn more about our school, the local area and this exciting opportunity. </w:t>
      </w:r>
      <w:bookmarkStart w:id="0" w:name="_GoBack"/>
      <w:bookmarkEnd w:id="0"/>
      <w:r>
        <w:t xml:space="preserve">Completed applications should be returned to </w:t>
      </w:r>
      <w:hyperlink r:id="rId6" w:history="1">
        <w:r w:rsidRPr="00B83036">
          <w:rPr>
            <w:rStyle w:val="Hyperlink"/>
          </w:rPr>
          <w:t>headship@epm.co.uk</w:t>
        </w:r>
      </w:hyperlink>
      <w:r>
        <w:t xml:space="preserve"> </w:t>
      </w:r>
    </w:p>
    <w:p w:rsidR="004A4257" w:rsidRDefault="004A4257" w:rsidP="004E47E4">
      <w:r>
        <w:t xml:space="preserve">We also warmly invite you to visit us and see what you could be a part of. To arrange a visit please contact our clerk to the governing body Mrs Valerie Gore at </w:t>
      </w:r>
      <w:hyperlink r:id="rId7" w:history="1">
        <w:r w:rsidRPr="00B83036">
          <w:rPr>
            <w:rStyle w:val="Hyperlink"/>
          </w:rPr>
          <w:t>clerk@benwick.cambs.sch.uk</w:t>
        </w:r>
      </w:hyperlink>
      <w:r>
        <w:t xml:space="preserve"> or call 07887605449</w:t>
      </w:r>
    </w:p>
    <w:p w:rsidR="004A4257" w:rsidRDefault="004A4257" w:rsidP="004E47E4">
      <w:r>
        <w:t>Applications will close at 9am on 10</w:t>
      </w:r>
      <w:r w:rsidRPr="004A4257">
        <w:rPr>
          <w:vertAlign w:val="superscript"/>
        </w:rPr>
        <w:t>th</w:t>
      </w:r>
      <w:r>
        <w:t xml:space="preserve"> October 2019, shortlisting will take place that evening and interviews will be held on 15</w:t>
      </w:r>
      <w:r w:rsidRPr="004A4257">
        <w:rPr>
          <w:vertAlign w:val="superscript"/>
        </w:rPr>
        <w:t>th</w:t>
      </w:r>
      <w:r>
        <w:t xml:space="preserve"> October 2019.</w:t>
      </w:r>
    </w:p>
    <w:p w:rsidR="004A4257" w:rsidRPr="004E47E4" w:rsidRDefault="004A4257" w:rsidP="004E47E4">
      <w:r>
        <w:t>Benwick Primary School is committed to safeguarding and promoting the welfare of children and young people and expect all staff and volunteers to share this commitment.</w:t>
      </w:r>
    </w:p>
    <w:sectPr w:rsidR="004A4257" w:rsidRPr="004E4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205E"/>
    <w:multiLevelType w:val="hybridMultilevel"/>
    <w:tmpl w:val="B934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E"/>
    <w:rsid w:val="000B046E"/>
    <w:rsid w:val="004A4257"/>
    <w:rsid w:val="004E47E4"/>
    <w:rsid w:val="0061692C"/>
    <w:rsid w:val="006D6A19"/>
    <w:rsid w:val="008523AC"/>
    <w:rsid w:val="00EA1F4C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BB233-2877-4937-B6C7-F899856A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046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1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86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578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94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34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935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09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998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893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50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62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141">
              <w:marLeft w:val="225"/>
              <w:marRight w:val="0"/>
              <w:marTop w:val="0"/>
              <w:marBottom w:val="0"/>
              <w:divBdr>
                <w:top w:val="single" w:sz="6" w:space="0" w:color="D3D3AB"/>
                <w:left w:val="single" w:sz="6" w:space="0" w:color="D3D3AB"/>
                <w:bottom w:val="single" w:sz="6" w:space="0" w:color="D3D3AB"/>
                <w:right w:val="single" w:sz="6" w:space="0" w:color="D3D3AB"/>
              </w:divBdr>
              <w:divsChild>
                <w:div w:id="1675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4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07643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56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303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638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90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924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07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083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3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314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312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93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87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98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14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99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7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7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988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3142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879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169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42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589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678">
              <w:marLeft w:val="0"/>
              <w:marRight w:val="0"/>
              <w:marTop w:val="840"/>
              <w:marBottom w:val="120"/>
              <w:divBdr>
                <w:top w:val="single" w:sz="6" w:space="6" w:color="000000"/>
                <w:left w:val="single" w:sz="2" w:space="6" w:color="000000"/>
                <w:bottom w:val="single" w:sz="6" w:space="6" w:color="000000"/>
                <w:right w:val="single" w:sz="2" w:space="6" w:color="000000"/>
              </w:divBdr>
            </w:div>
            <w:div w:id="20325221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40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benwick.camb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ship@epm.co.uk" TargetMode="External"/><Relationship Id="rId5" Type="http://schemas.openxmlformats.org/officeDocument/2006/relationships/hyperlink" Target="http://www.benwick.cambs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NICHOLAS, Jimmy 861</dc:creator>
  <cp:keywords/>
  <dc:description/>
  <cp:lastModifiedBy>GORE, Darren 734</cp:lastModifiedBy>
  <cp:revision>2</cp:revision>
  <dcterms:created xsi:type="dcterms:W3CDTF">2019-08-15T17:13:00Z</dcterms:created>
  <dcterms:modified xsi:type="dcterms:W3CDTF">2019-08-15T17:13:00Z</dcterms:modified>
</cp:coreProperties>
</file>